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5AC5" w14:textId="77777777" w:rsidR="002D037D" w:rsidRPr="002D037D" w:rsidRDefault="002D037D" w:rsidP="003B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учебного предмета «Музыка»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14:paraId="2CEBE190" w14:textId="4DB377D6" w:rsidR="009A2918" w:rsidRPr="00815AAA" w:rsidRDefault="002D037D" w:rsidP="00815AAA">
      <w:pPr>
        <w:pStyle w:val="a3"/>
        <w:ind w:left="72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15AAA">
        <w:rPr>
          <w:rFonts w:ascii="Times New Roman" w:hAnsi="Times New Roman" w:cs="Times New Roman"/>
          <w:bCs/>
          <w:sz w:val="24"/>
          <w:szCs w:val="24"/>
          <w:lang w:eastAsia="ru-RU"/>
        </w:rPr>
        <w:t>Рабочая программа по музыке для 5-8 классов (далее программа) составлена на</w:t>
      </w:r>
      <w:r w:rsidR="003B4381" w:rsidRPr="00815A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5AAA">
        <w:rPr>
          <w:rFonts w:ascii="Times New Roman" w:hAnsi="Times New Roman" w:cs="Times New Roman"/>
          <w:bCs/>
          <w:sz w:val="24"/>
          <w:szCs w:val="24"/>
          <w:lang w:eastAsia="ru-RU"/>
        </w:rPr>
        <w:t>ос</w:t>
      </w:r>
      <w:r w:rsidR="00BA04EE" w:rsidRPr="00815A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нове </w:t>
      </w:r>
      <w:r w:rsidRPr="00815AAA">
        <w:rPr>
          <w:rFonts w:ascii="Times New Roman" w:hAnsi="Times New Roman" w:cs="Times New Roman"/>
          <w:bCs/>
          <w:sz w:val="24"/>
          <w:szCs w:val="24"/>
          <w:lang w:eastAsia="ru-RU"/>
        </w:rPr>
        <w:t>следующих нормативных документов:</w:t>
      </w:r>
      <w:r w:rsidR="00815AAA" w:rsidRPr="00815A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15AAA" w:rsidRPr="00815A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закона Российской Федерации от 29.12.2012 года №273-ФЗ «Об образовании в Российской Федерации», ФГОС </w:t>
      </w:r>
      <w:r w:rsidR="00815AA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815AAA" w:rsidRPr="00815AAA">
        <w:rPr>
          <w:rFonts w:ascii="Times New Roman" w:hAnsi="Times New Roman" w:cs="Times New Roman"/>
          <w:bCs/>
          <w:sz w:val="24"/>
          <w:szCs w:val="24"/>
          <w:lang w:eastAsia="ru-RU"/>
        </w:rPr>
        <w:t>ОО и основной образовательной программы МБОУ</w:t>
      </w:r>
      <w:r w:rsidR="00F55B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15AAA" w:rsidRPr="00815A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Староурюпской ООШ</w:t>
      </w:r>
      <w:r w:rsidR="00F55BAC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815AAA" w:rsidRPr="00815AA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B3061BB" w14:textId="7C36586E" w:rsidR="00F73144" w:rsidRDefault="002D037D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основной образовательной программы</w:t>
      </w:r>
      <w:r w:rsidR="000D07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14:paraId="3A224310" w14:textId="4454A802" w:rsidR="00F73144" w:rsidRDefault="002D037D" w:rsidP="00AE7F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общей духовной культуры; потребности в общении с музыкой для дальнейшего духовно-нравственного развития, социализации, самообразования, организации </w:t>
      </w:r>
      <w:r w:rsidR="00DB2334" w:rsidRPr="00BA04EE">
        <w:rPr>
          <w:rFonts w:ascii="Times New Roman" w:hAnsi="Times New Roman" w:cs="Times New Roman"/>
          <w:sz w:val="24"/>
          <w:szCs w:val="24"/>
          <w:lang w:eastAsia="ru-RU"/>
        </w:rPr>
        <w:t>содержательного культурного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досуга на основе осознания роли музыки в жизни отдельного человека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общества, в развитии мировой культуры;</w:t>
      </w:r>
    </w:p>
    <w:p w14:paraId="4F7387AA" w14:textId="77777777" w:rsidR="002D037D" w:rsidRPr="00BA04EE" w:rsidRDefault="002D037D" w:rsidP="00AE7F49">
      <w:pPr>
        <w:pStyle w:val="a3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музыкальных образов;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драматизация музыкальных произведений, импровизация, музыкально-пластическое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движение);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информации, развитие творческих способностей в многообразных видах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деятельности, связанной с театром, кино, литературой, живописью;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вкуса, устойчивого интереса к музыке своего народа и других народов мира,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классическому и современному музыкальному наследию;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воспринимать музыку как живое образное искусство во взаимосвязи с жизнью, со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специальной терминологией и ключевыми понятиями музыкального искусства,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элементарной нотной грамотой в рамках изучае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>мого курса.</w:t>
      </w:r>
    </w:p>
    <w:p w14:paraId="1E287035" w14:textId="77777777"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06566DE" w14:textId="11198041" w:rsidR="002D037D" w:rsidRPr="00BA04EE" w:rsidRDefault="002D037D" w:rsidP="003B438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Место предмета в учебном плане школы.</w:t>
      </w:r>
    </w:p>
    <w:p w14:paraId="1D27FC50" w14:textId="44B83F96" w:rsidR="002D037D" w:rsidRPr="00BA04EE" w:rsidRDefault="002D037D" w:rsidP="003B438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разрабо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>тана на основе учебного плана М</w:t>
      </w:r>
      <w:r w:rsidR="00ED3B4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D3B4E">
        <w:rPr>
          <w:rFonts w:ascii="Times New Roman" w:hAnsi="Times New Roman" w:cs="Times New Roman"/>
          <w:sz w:val="24"/>
          <w:szCs w:val="24"/>
          <w:lang w:eastAsia="ru-RU"/>
        </w:rPr>
        <w:t>Староурюп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ская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3B4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ОШ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соответствии с которым на изучение учебного предмета «Музыка» в каждом классе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школы отводится 1 ч в неделю. Программа рассчитана на 136 ч: 5 класс — 34 ч,6 класс - 34 ч, 7 класс – 34 ч, 8 класс - 34 ч. </w:t>
      </w:r>
      <w:r w:rsidR="00BA04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(34 учебных недели)</w:t>
      </w:r>
      <w:r w:rsidR="001B543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Срок реализации -1 год.</w:t>
      </w:r>
    </w:p>
    <w:p w14:paraId="22073C3E" w14:textId="77777777"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114FAB" w14:textId="74B9DA05" w:rsidR="00EC20AB" w:rsidRPr="00BA04EE" w:rsidRDefault="00EC20AB" w:rsidP="003B43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20AB" w:rsidRPr="00BA04EE" w:rsidSect="003B4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1E95"/>
    <w:multiLevelType w:val="hybridMultilevel"/>
    <w:tmpl w:val="F7A8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AA5579"/>
    <w:multiLevelType w:val="hybridMultilevel"/>
    <w:tmpl w:val="81CA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F5E71"/>
    <w:multiLevelType w:val="hybridMultilevel"/>
    <w:tmpl w:val="C3C6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7D"/>
    <w:rsid w:val="000D07FF"/>
    <w:rsid w:val="001B543C"/>
    <w:rsid w:val="001E5780"/>
    <w:rsid w:val="002D037D"/>
    <w:rsid w:val="003B4381"/>
    <w:rsid w:val="004002BD"/>
    <w:rsid w:val="0046153D"/>
    <w:rsid w:val="00746206"/>
    <w:rsid w:val="0075190A"/>
    <w:rsid w:val="007D4F3C"/>
    <w:rsid w:val="007E1CFF"/>
    <w:rsid w:val="00815AAA"/>
    <w:rsid w:val="008374E2"/>
    <w:rsid w:val="00842769"/>
    <w:rsid w:val="008507DD"/>
    <w:rsid w:val="009105D6"/>
    <w:rsid w:val="009A2918"/>
    <w:rsid w:val="009C1A43"/>
    <w:rsid w:val="00A5145C"/>
    <w:rsid w:val="00AE7F49"/>
    <w:rsid w:val="00B354D3"/>
    <w:rsid w:val="00BA04EE"/>
    <w:rsid w:val="00C47C36"/>
    <w:rsid w:val="00CA74AC"/>
    <w:rsid w:val="00D1063F"/>
    <w:rsid w:val="00DB2334"/>
    <w:rsid w:val="00DF1EA3"/>
    <w:rsid w:val="00E1017E"/>
    <w:rsid w:val="00E2282E"/>
    <w:rsid w:val="00EA6E5A"/>
    <w:rsid w:val="00EB25EA"/>
    <w:rsid w:val="00EC20AB"/>
    <w:rsid w:val="00ED3B4E"/>
    <w:rsid w:val="00F55BAC"/>
    <w:rsid w:val="00F724E5"/>
    <w:rsid w:val="00F7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E3E2"/>
  <w15:docId w15:val="{069AB54B-8C0B-4C9D-AFBF-855E809C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Olga Maslova</cp:lastModifiedBy>
  <cp:revision>7</cp:revision>
  <dcterms:created xsi:type="dcterms:W3CDTF">2021-10-02T06:40:00Z</dcterms:created>
  <dcterms:modified xsi:type="dcterms:W3CDTF">2021-10-03T03:23:00Z</dcterms:modified>
</cp:coreProperties>
</file>